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3" w:rsidRDefault="00424EB3" w:rsidP="00424EB3">
      <w:pPr>
        <w:rPr>
          <w:rFonts w:ascii="Times New Roman" w:hAnsi="Times New Roman"/>
          <w:b/>
          <w:sz w:val="28"/>
          <w:szCs w:val="28"/>
        </w:rPr>
      </w:pPr>
      <w:r w:rsidRPr="007070DF">
        <w:rPr>
          <w:rFonts w:ascii="Times New Roman" w:hAnsi="Times New Roman"/>
          <w:b/>
          <w:sz w:val="28"/>
          <w:szCs w:val="28"/>
        </w:rPr>
        <w:t>Персональный состав педагогических работников МБДОУ №244</w:t>
      </w:r>
    </w:p>
    <w:p w:rsidR="000F704F" w:rsidRPr="007070DF" w:rsidRDefault="000F704F" w:rsidP="00424EB3">
      <w:pPr>
        <w:rPr>
          <w:rFonts w:ascii="Times New Roman" w:hAnsi="Times New Roman"/>
          <w:sz w:val="28"/>
          <w:szCs w:val="28"/>
        </w:rPr>
      </w:pPr>
    </w:p>
    <w:tbl>
      <w:tblPr>
        <w:tblW w:w="965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293"/>
        <w:gridCol w:w="1673"/>
        <w:gridCol w:w="2055"/>
        <w:gridCol w:w="1575"/>
        <w:gridCol w:w="1055"/>
      </w:tblGrid>
      <w:tr w:rsidR="00424EB3" w:rsidTr="00424EB3">
        <w:trPr>
          <w:trHeight w:val="7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  <w:p w:rsidR="00424EB3" w:rsidRDefault="00424EB3">
            <w:pPr>
              <w:spacing w:after="0" w:line="240" w:lineRule="auto"/>
              <w:ind w:righ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4EB3" w:rsidRDefault="00424EB3">
            <w:pPr>
              <w:spacing w:after="0" w:line="240" w:lineRule="auto"/>
              <w:ind w:righ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  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 w:rsidP="00156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29лет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Чумаченко Т.И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Start"/>
            <w:r w:rsidR="00424E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едагог-психолог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21год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Асланян В.А.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олледжа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 Н.М.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Чумаченко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21год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Бомбина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30лет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ПустовароваО.Б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 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Н.В.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36год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ГлазуноваЕ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17лет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И.П.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14лет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20лет</w:t>
            </w:r>
          </w:p>
        </w:tc>
      </w:tr>
      <w:tr w:rsidR="00424EB3" w:rsidTr="00424EB3">
        <w:trPr>
          <w:trHeight w:val="539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Трошина Н.И.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оспит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10лет</w:t>
            </w:r>
          </w:p>
        </w:tc>
      </w:tr>
      <w:tr w:rsidR="00424EB3" w:rsidTr="00424EB3">
        <w:trPr>
          <w:trHeight w:val="5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Шадыжева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2года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Вифлянцева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424EB3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Величко Г.В.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4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олледжа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3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  <w:r w:rsidR="00424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6627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мес.</w:t>
            </w:r>
          </w:p>
        </w:tc>
      </w:tr>
      <w:tr w:rsidR="00156627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Дацык Т.С.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мес.</w:t>
            </w:r>
          </w:p>
        </w:tc>
      </w:tr>
      <w:tr w:rsidR="00156627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Алтунян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70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70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лет</w:t>
            </w:r>
          </w:p>
        </w:tc>
      </w:tr>
      <w:tr w:rsidR="002D5246" w:rsidTr="00424EB3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Савицкая В.В.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6" w:rsidRDefault="002D5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мес.</w:t>
            </w:r>
            <w:bookmarkStart w:id="0" w:name="_GoBack"/>
            <w:bookmarkEnd w:id="0"/>
          </w:p>
        </w:tc>
      </w:tr>
    </w:tbl>
    <w:p w:rsidR="00424EB3" w:rsidRDefault="00424EB3" w:rsidP="00424E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2E4" w:rsidRDefault="008402E4" w:rsidP="00424EB3">
      <w:pPr>
        <w:ind w:left="-709" w:firstLine="709"/>
      </w:pPr>
    </w:p>
    <w:sectPr w:rsidR="0084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7"/>
    <w:rsid w:val="000F704F"/>
    <w:rsid w:val="00156627"/>
    <w:rsid w:val="002D5246"/>
    <w:rsid w:val="00424EB3"/>
    <w:rsid w:val="007070DF"/>
    <w:rsid w:val="008402E4"/>
    <w:rsid w:val="00D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2013-02-08T09:57:00Z</dcterms:created>
  <dcterms:modified xsi:type="dcterms:W3CDTF">2013-02-10T12:47:00Z</dcterms:modified>
</cp:coreProperties>
</file>